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18A886" w14:textId="77777777" w:rsidR="00794973" w:rsidRDefault="0079497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17"/>
        <w:gridCol w:w="1289"/>
        <w:gridCol w:w="283"/>
        <w:gridCol w:w="1528"/>
        <w:gridCol w:w="1726"/>
        <w:gridCol w:w="1117"/>
        <w:gridCol w:w="25"/>
      </w:tblGrid>
      <w:tr w:rsidR="00794973" w14:paraId="63F8B3D9" w14:textId="77777777">
        <w:trPr>
          <w:trHeight w:val="415"/>
        </w:trPr>
        <w:tc>
          <w:tcPr>
            <w:tcW w:w="4674" w:type="dxa"/>
            <w:gridSpan w:val="5"/>
          </w:tcPr>
          <w:p w14:paraId="2205FAF1" w14:textId="6A0B6755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SCHOOL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AND ARTIFICIAL INTELLIGENCE</w:t>
            </w:r>
          </w:p>
        </w:tc>
        <w:tc>
          <w:tcPr>
            <w:tcW w:w="4679" w:type="dxa"/>
            <w:gridSpan w:val="5"/>
          </w:tcPr>
          <w:p w14:paraId="5A78B65B" w14:textId="0BAACBB5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DEPARTMENT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ENGINEERING</w:t>
            </w:r>
          </w:p>
        </w:tc>
      </w:tr>
      <w:tr w:rsidR="00794973" w14:paraId="43957459" w14:textId="77777777" w:rsidTr="00D8228D">
        <w:trPr>
          <w:trHeight w:val="537"/>
        </w:trPr>
        <w:tc>
          <w:tcPr>
            <w:tcW w:w="3385" w:type="dxa"/>
            <w:gridSpan w:val="4"/>
            <w:vAlign w:val="center"/>
          </w:tcPr>
          <w:p w14:paraId="57187029" w14:textId="211ECA2C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Program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  <w:r w:rsidR="00D8228D">
              <w:rPr>
                <w:b/>
                <w:bCs/>
                <w:color w:val="000000"/>
              </w:rPr>
              <w:t>: M</w:t>
            </w:r>
            <w:r w:rsidR="00D8228D">
              <w:rPr>
                <w:color w:val="000000"/>
              </w:rPr>
              <w:t>. Tech/MCA/MSC</w:t>
            </w:r>
          </w:p>
        </w:tc>
        <w:tc>
          <w:tcPr>
            <w:tcW w:w="3100" w:type="dxa"/>
            <w:gridSpan w:val="3"/>
            <w:vAlign w:val="center"/>
          </w:tcPr>
          <w:p w14:paraId="5F93B70D" w14:textId="3D2BFB6A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Assignment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Type: Lab</w:t>
            </w:r>
          </w:p>
        </w:tc>
        <w:tc>
          <w:tcPr>
            <w:tcW w:w="2868" w:type="dxa"/>
            <w:gridSpan w:val="3"/>
            <w:vAlign w:val="center"/>
          </w:tcPr>
          <w:p w14:paraId="40E2459D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94973" w14:paraId="3185CBAB" w14:textId="77777777" w:rsidTr="00D8228D">
        <w:trPr>
          <w:trHeight w:val="414"/>
        </w:trPr>
        <w:tc>
          <w:tcPr>
            <w:tcW w:w="3385" w:type="dxa"/>
            <w:gridSpan w:val="4"/>
          </w:tcPr>
          <w:p w14:paraId="579D4BC7" w14:textId="647F62D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Coordinator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</w:p>
        </w:tc>
        <w:tc>
          <w:tcPr>
            <w:tcW w:w="5968" w:type="dxa"/>
            <w:gridSpan w:val="6"/>
          </w:tcPr>
          <w:p w14:paraId="4870FC24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794973" w14:paraId="5FCD6AD1" w14:textId="77777777" w:rsidTr="00D8228D">
        <w:trPr>
          <w:trHeight w:val="412"/>
        </w:trPr>
        <w:tc>
          <w:tcPr>
            <w:tcW w:w="1668" w:type="dxa"/>
            <w:gridSpan w:val="3"/>
          </w:tcPr>
          <w:p w14:paraId="3BF5BFDC" w14:textId="05FFB3AA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Code</w:t>
            </w:r>
          </w:p>
        </w:tc>
        <w:tc>
          <w:tcPr>
            <w:tcW w:w="1717" w:type="dxa"/>
          </w:tcPr>
          <w:p w14:paraId="5DCE3A74" w14:textId="3D9C4744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72" w:type="dxa"/>
            <w:gridSpan w:val="2"/>
          </w:tcPr>
          <w:p w14:paraId="4BA564AF" w14:textId="2F66D29F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31460AC" w14:textId="062818F8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AI Assisted </w:t>
            </w:r>
            <w:r w:rsidR="00D8228D">
              <w:rPr>
                <w:rFonts w:ascii="Times New Roman" w:eastAsia="Times New Roman" w:hAnsi="Times New Roman" w:cs="Times New Roman"/>
                <w:color w:val="000000"/>
              </w:rPr>
              <w:t>Problem Solving Using Python</w:t>
            </w:r>
          </w:p>
        </w:tc>
      </w:tr>
      <w:tr w:rsidR="00794973" w14:paraId="199DCAB4" w14:textId="77777777" w:rsidTr="00D8228D">
        <w:trPr>
          <w:trHeight w:val="409"/>
        </w:trPr>
        <w:tc>
          <w:tcPr>
            <w:tcW w:w="1668" w:type="dxa"/>
            <w:gridSpan w:val="3"/>
          </w:tcPr>
          <w:p w14:paraId="6687C6F0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Year/Sem</w:t>
            </w:r>
          </w:p>
        </w:tc>
        <w:tc>
          <w:tcPr>
            <w:tcW w:w="1717" w:type="dxa"/>
          </w:tcPr>
          <w:p w14:paraId="01E7DE6D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72" w:type="dxa"/>
            <w:gridSpan w:val="2"/>
          </w:tcPr>
          <w:p w14:paraId="374CAB0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34A0490" w14:textId="3350C2F0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8228D">
              <w:rPr>
                <w:color w:val="000000"/>
              </w:rPr>
              <w:t>5</w:t>
            </w:r>
          </w:p>
        </w:tc>
      </w:tr>
      <w:tr w:rsidR="00794973" w14:paraId="09E1DDCA" w14:textId="77777777" w:rsidTr="00D8228D">
        <w:trPr>
          <w:trHeight w:val="537"/>
        </w:trPr>
        <w:tc>
          <w:tcPr>
            <w:tcW w:w="1668" w:type="dxa"/>
            <w:gridSpan w:val="3"/>
          </w:tcPr>
          <w:p w14:paraId="55760C51" w14:textId="37893302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Date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and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Day</w:t>
            </w:r>
          </w:p>
          <w:p w14:paraId="2CC370B8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of Assignment</w:t>
            </w:r>
          </w:p>
        </w:tc>
        <w:tc>
          <w:tcPr>
            <w:tcW w:w="1717" w:type="dxa"/>
          </w:tcPr>
          <w:p w14:paraId="60C80EE5" w14:textId="1301A2A2" w:rsidR="00794973" w:rsidRDefault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Week5 - Tuesday</w:t>
            </w:r>
          </w:p>
        </w:tc>
        <w:tc>
          <w:tcPr>
            <w:tcW w:w="1572" w:type="dxa"/>
            <w:gridSpan w:val="2"/>
          </w:tcPr>
          <w:p w14:paraId="75F04F0A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F152966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3D3C4450" w14:textId="77777777" w:rsidTr="00D8228D">
        <w:trPr>
          <w:trHeight w:val="537"/>
        </w:trPr>
        <w:tc>
          <w:tcPr>
            <w:tcW w:w="1668" w:type="dxa"/>
            <w:gridSpan w:val="3"/>
          </w:tcPr>
          <w:p w14:paraId="3906368C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Duration</w:t>
            </w:r>
          </w:p>
        </w:tc>
        <w:tc>
          <w:tcPr>
            <w:tcW w:w="1717" w:type="dxa"/>
          </w:tcPr>
          <w:p w14:paraId="3E675A1F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72" w:type="dxa"/>
            <w:gridSpan w:val="2"/>
          </w:tcPr>
          <w:p w14:paraId="1DF9391F" w14:textId="54D66662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Applicable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to</w:t>
            </w:r>
          </w:p>
          <w:p w14:paraId="7D11164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BBB06CE" w14:textId="5B9011C5" w:rsidR="00794973" w:rsidRDefault="00D8228D" w:rsidP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45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b/>
                <w:bCs/>
                <w:color w:val="000000"/>
              </w:rPr>
              <w:t>M</w:t>
            </w:r>
            <w:r>
              <w:rPr>
                <w:color w:val="000000"/>
              </w:rPr>
              <w:t>. Tech/MCA/MSC</w:t>
            </w:r>
          </w:p>
          <w:p w14:paraId="4100DF68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9877910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700EA22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15814F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AssignmentNumber:14.3</w:t>
            </w:r>
            <w:r>
              <w:rPr>
                <w:color w:val="000000"/>
              </w:rPr>
              <w:t>(Presentassignmentnumber)/</w:t>
            </w:r>
            <w:r>
              <w:rPr>
                <w:b/>
                <w:bCs/>
                <w:color w:val="000000"/>
              </w:rPr>
              <w:t>24</w:t>
            </w:r>
            <w:r>
              <w:rPr>
                <w:color w:val="000000"/>
              </w:rPr>
              <w:t>(Totalnumberofassignments)</w:t>
            </w:r>
          </w:p>
        </w:tc>
      </w:tr>
      <w:tr w:rsidR="00794973" w14:paraId="58AD3BDB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C6F353D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5A503B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proofErr w:type="spellStart"/>
            <w:r>
              <w:rPr>
                <w:b/>
                <w:bCs/>
                <w:color w:val="000000"/>
              </w:rPr>
              <w:t>Q.No</w:t>
            </w:r>
            <w:proofErr w:type="spellEnd"/>
            <w:r>
              <w:rPr>
                <w:b/>
                <w:bCs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0C4D701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A790698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i/>
                <w:iCs/>
                <w:color w:val="000000"/>
              </w:rPr>
            </w:pPr>
            <w:proofErr w:type="spellStart"/>
            <w:r>
              <w:rPr>
                <w:b/>
                <w:bCs/>
                <w:i/>
                <w:iCs/>
                <w:color w:val="000000"/>
              </w:rPr>
              <w:t>ExpectedTime</w:t>
            </w:r>
            <w:proofErr w:type="spellEnd"/>
          </w:p>
          <w:p w14:paraId="3FFEEF21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2288CC5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43E48A30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8DE15AE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4AF274E0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27A85D9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Lab 14 – Web Frontend Development: AI-assisted HTML/CSS/JS with Python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  <w:p w14:paraId="416DB2D1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Lab Objectives</w:t>
            </w:r>
          </w:p>
          <w:p w14:paraId="2871E5BA" w14:textId="77777777" w:rsidR="00794973" w:rsidRDefault="0000000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how AI can generate HTML/CSS/JS templates.</w:t>
            </w:r>
          </w:p>
          <w:p w14:paraId="3486D654" w14:textId="77777777" w:rsidR="00794973" w:rsidRDefault="0000000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practice integrating frontend and backend (Python) for small apps.</w:t>
            </w:r>
          </w:p>
          <w:p w14:paraId="33D9327A" w14:textId="77777777" w:rsidR="00794973" w:rsidRDefault="0000000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To evaluate AI-generated code for readability, reusability, and responsiveness. </w:t>
            </w:r>
          </w:p>
          <w:p w14:paraId="2E72439E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Learning Outcomes</w:t>
            </w:r>
          </w:p>
          <w:p w14:paraId="7098E14F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34087688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HTML/CSS layouts using AI tools.</w:t>
            </w:r>
          </w:p>
          <w:p w14:paraId="43B8095C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 JavaScript interactivity with AI suggestions.</w:t>
            </w:r>
          </w:p>
          <w:p w14:paraId="064BF2FB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Integrate basic Python (Flask/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Streamlit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backend to serve frontend.</w:t>
            </w:r>
          </w:p>
          <w:p w14:paraId="2AB53185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AI-generated web code for responsiveness and usability.</w:t>
            </w:r>
          </w:p>
          <w:p w14:paraId="043986D9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Debug and refine AI-generated frontend code.</w:t>
            </w:r>
          </w:p>
          <w:p w14:paraId="2DF6E9E8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#1 – AI-generated HTML Page</w:t>
            </w:r>
          </w:p>
          <w:p w14:paraId="74783029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Task: </w:t>
            </w:r>
            <w:r>
              <w:rPr>
                <w:color w:val="000000"/>
              </w:rPr>
              <w:t xml:space="preserve">Ask AI to generate a simple </w:t>
            </w:r>
            <w:r>
              <w:rPr>
                <w:b/>
                <w:bCs/>
                <w:color w:val="000000"/>
              </w:rPr>
              <w:t>HTML homepage</w:t>
            </w:r>
            <w:r>
              <w:rPr>
                <w:color w:val="000000"/>
              </w:rPr>
              <w:t xml:space="preserve"> for a "Student Info Portal" with a header, navigation menu, and footer.</w:t>
            </w:r>
          </w:p>
          <w:p w14:paraId="41DC8EA7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45597CF3" w14:textId="77777777" w:rsidR="00794973" w:rsidRDefault="00000000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HTML code with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&lt;header&gt;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&lt;nav&gt;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&lt;footer&gt;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151B5FC8" w14:textId="77777777" w:rsidR="00794973" w:rsidRPr="00327F89" w:rsidRDefault="00000000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Clean indentation, proper tags, and comments.</w:t>
            </w:r>
          </w:p>
          <w:p w14:paraId="6991EBF6" w14:textId="77777777" w:rsidR="00327F89" w:rsidRDefault="00327F89" w:rsidP="00327F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A3B5BB7" w14:textId="77777777" w:rsidR="00327F89" w:rsidRDefault="00327F89" w:rsidP="00327F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4021706" w14:textId="19D27578" w:rsidR="00327F89" w:rsidRDefault="00327F89" w:rsidP="00327F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Code:</w:t>
            </w:r>
          </w:p>
          <w:p w14:paraId="027DA140" w14:textId="77777777" w:rsidR="00327F89" w:rsidRDefault="00327F89" w:rsidP="00327F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4875EB4" w14:textId="07B37CDC" w:rsidR="00327F89" w:rsidRDefault="00327F89" w:rsidP="00327F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27F8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drawing>
                <wp:inline distT="0" distB="0" distL="0" distR="0" wp14:anchorId="0BC9BCF2" wp14:editId="55624C28">
                  <wp:extent cx="4492625" cy="2828290"/>
                  <wp:effectExtent l="0" t="0" r="3175" b="0"/>
                  <wp:docPr id="20673707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737079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28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AB4A40" w14:textId="77777777" w:rsidR="00327F89" w:rsidRDefault="00327F89" w:rsidP="00327F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0D86AF9A" w14:textId="53EAA5F5" w:rsidR="00327F89" w:rsidRPr="00327F89" w:rsidRDefault="00327F89" w:rsidP="00327F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</w:rPr>
            </w:pPr>
            <w:r w:rsidRPr="00327F89">
              <w:rPr>
                <w:b/>
                <w:bCs/>
              </w:rPr>
              <w:t>HTML CONTENT FILE:</w:t>
            </w:r>
            <w:r w:rsidRPr="00327F89">
              <w:rPr>
                <w:b/>
                <w:bCs/>
              </w:rPr>
              <w:br/>
            </w:r>
          </w:p>
          <w:p w14:paraId="12C31FD3" w14:textId="4097ECEA" w:rsidR="00327F89" w:rsidRDefault="00327F89" w:rsidP="00327F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27F89">
              <w:drawing>
                <wp:inline distT="0" distB="0" distL="0" distR="0" wp14:anchorId="1F68A666" wp14:editId="0CC46549">
                  <wp:extent cx="4492625" cy="3754120"/>
                  <wp:effectExtent l="0" t="0" r="3175" b="0"/>
                  <wp:docPr id="1522012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20126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5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36258A" w14:textId="77777777" w:rsidR="00794973" w:rsidRDefault="0079497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2A3249F" w14:textId="77777777" w:rsidR="00327F89" w:rsidRDefault="00327F89" w:rsidP="00327F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9DE3677" w14:textId="77777777" w:rsidR="00327F89" w:rsidRDefault="00327F89" w:rsidP="00327F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424C6AC" w14:textId="77777777" w:rsidR="00327F89" w:rsidRDefault="00327F89" w:rsidP="00327F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F3A9985" w14:textId="77777777" w:rsidR="00327F89" w:rsidRDefault="00327F89" w:rsidP="00327F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5D8B44B" w14:textId="61489DF7" w:rsidR="00327F89" w:rsidRDefault="00327F89" w:rsidP="00327F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327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OUTPUT:</w:t>
            </w:r>
          </w:p>
          <w:p w14:paraId="08BD09E1" w14:textId="77777777" w:rsidR="00327F89" w:rsidRDefault="00327F89" w:rsidP="00327F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14:paraId="046EA26E" w14:textId="6728A9FC" w:rsidR="00327F89" w:rsidRPr="00327F89" w:rsidRDefault="00327F89" w:rsidP="00327F8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327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drawing>
                <wp:inline distT="0" distB="0" distL="0" distR="0" wp14:anchorId="1E0E1160" wp14:editId="5C2C2526">
                  <wp:extent cx="4492625" cy="3430905"/>
                  <wp:effectExtent l="0" t="0" r="3175" b="0"/>
                  <wp:docPr id="21354776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547768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430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4B0D93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#2 – CSS Styling</w:t>
            </w:r>
          </w:p>
          <w:p w14:paraId="3854B691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 xml:space="preserve">Use AI to add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CSS styling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to Task #1 homepage for:</w:t>
            </w:r>
          </w:p>
          <w:p w14:paraId="24EC9D63" w14:textId="77777777" w:rsidR="00794973" w:rsidRDefault="00000000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Responsive navigation bar.</w:t>
            </w:r>
          </w:p>
          <w:p w14:paraId="245EA819" w14:textId="77777777" w:rsidR="00794973" w:rsidRDefault="00000000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Centered content section.</w:t>
            </w:r>
          </w:p>
          <w:p w14:paraId="5E638559" w14:textId="77777777" w:rsidR="00794973" w:rsidRDefault="00000000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Footer with light gray background.</w:t>
            </w:r>
          </w:p>
          <w:p w14:paraId="2AFF7F00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26B7EA69" w14:textId="77777777" w:rsidR="00794973" w:rsidRDefault="00000000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HTML + CSS combined.</w:t>
            </w:r>
          </w:p>
          <w:p w14:paraId="78A87597" w14:textId="77777777" w:rsidR="00794973" w:rsidRDefault="00000000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explains how CSS classes apply.</w:t>
            </w:r>
          </w:p>
          <w:p w14:paraId="71B40B94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Expected Output: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AI refactors with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open() and try-except:</w:t>
            </w:r>
          </w:p>
          <w:p w14:paraId="441EE4DC" w14:textId="77777777" w:rsidR="00C87453" w:rsidRDefault="00C874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0C8803A" w14:textId="77777777" w:rsidR="00C87453" w:rsidRDefault="00C874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488CB0F" w14:textId="77777777" w:rsidR="00C87453" w:rsidRDefault="00C874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6361412" w14:textId="77777777" w:rsidR="00C87453" w:rsidRDefault="00C874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55326FA" w14:textId="77777777" w:rsidR="00C87453" w:rsidRDefault="00C874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B9C197E" w14:textId="77777777" w:rsidR="00C87453" w:rsidRDefault="00C874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19F6443" w14:textId="77777777" w:rsidR="00C87453" w:rsidRDefault="00C874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12E73D4" w14:textId="77777777" w:rsidR="00C87453" w:rsidRDefault="00C874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316079E" w14:textId="77777777" w:rsidR="00C87453" w:rsidRDefault="00C874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5B166D5" w14:textId="77777777" w:rsidR="00C87453" w:rsidRDefault="00C874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6DC7C69" w14:textId="77777777" w:rsidR="00C87453" w:rsidRDefault="00C87453" w:rsidP="00C874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D31A232" w14:textId="77777777" w:rsidR="00C87453" w:rsidRDefault="00C874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32D11FF" w14:textId="16B8B014" w:rsidR="00794973" w:rsidRDefault="00C874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874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4647ADC1" wp14:editId="46E1B1AF">
                  <wp:extent cx="4492625" cy="3489960"/>
                  <wp:effectExtent l="0" t="0" r="3175" b="0"/>
                  <wp:docPr id="1347243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72430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489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23E71F" w14:textId="79C0A86A" w:rsidR="00C87453" w:rsidRDefault="00C874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8745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drawing>
                <wp:inline distT="0" distB="0" distL="0" distR="0" wp14:anchorId="6F09D80D" wp14:editId="67B25A24">
                  <wp:extent cx="4492625" cy="4061460"/>
                  <wp:effectExtent l="0" t="0" r="3175" b="0"/>
                  <wp:docPr id="7809284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793440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06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ECEA3E" w14:textId="77777777" w:rsidR="00C87453" w:rsidRDefault="00C874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3EA9EFA" w14:textId="77777777" w:rsidR="00C87453" w:rsidRDefault="00C874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1BBB61B" w14:textId="77777777" w:rsidR="00C87453" w:rsidRDefault="00C87453" w:rsidP="00C874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70D9226" w14:textId="7C5258CA" w:rsidR="00C87453" w:rsidRDefault="00C874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94929D2" w14:textId="3615195A" w:rsidR="00C87453" w:rsidRDefault="00C874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8745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drawing>
                <wp:inline distT="0" distB="0" distL="0" distR="0" wp14:anchorId="627A6A1C" wp14:editId="0D459AE7">
                  <wp:extent cx="4492625" cy="3985260"/>
                  <wp:effectExtent l="0" t="0" r="3175" b="0"/>
                  <wp:docPr id="8172609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26098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85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D5696D" w14:textId="77777777" w:rsidR="00C87453" w:rsidRDefault="00C874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031279D" w14:textId="7159ADA9" w:rsidR="00C87453" w:rsidRDefault="00C874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6B116E8A" w14:textId="77777777" w:rsidR="00C87453" w:rsidRDefault="00C874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562FC55" w14:textId="24D73926" w:rsidR="00C87453" w:rsidRDefault="00C874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8745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drawing>
                <wp:inline distT="0" distB="0" distL="0" distR="0" wp14:anchorId="6FB82C09" wp14:editId="2A9E7D48">
                  <wp:extent cx="4492625" cy="2575560"/>
                  <wp:effectExtent l="0" t="0" r="3175" b="0"/>
                  <wp:docPr id="1333190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31900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75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4F1EEE" w14:textId="77777777" w:rsidR="00C87453" w:rsidRDefault="00C874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6F4A703" w14:textId="77777777" w:rsidR="00C87453" w:rsidRDefault="00C874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8BA5FAD" w14:textId="77777777" w:rsidR="00C87453" w:rsidRDefault="00C874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528720C" w14:textId="77777777" w:rsidR="00C87453" w:rsidRDefault="00C874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C0A59B2" w14:textId="77777777" w:rsidR="00C87453" w:rsidRDefault="00C87453" w:rsidP="00C874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3182667" w14:textId="1C7267F1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#3 – JavaScript Interactivity</w:t>
            </w:r>
          </w:p>
          <w:p w14:paraId="2085EAD4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Task: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 AI to generate a JS script that validates a simple login form (non-empty username/password).</w:t>
            </w:r>
          </w:p>
          <w:p w14:paraId="4C8E7D5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116B4089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Working on submit JS validation.</w:t>
            </w:r>
          </w:p>
          <w:p w14:paraId="5A9777A6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Clear error messages if inputs are empty.</w:t>
            </w:r>
          </w:p>
          <w:p w14:paraId="68756ED9" w14:textId="77777777" w:rsidR="00DD6643" w:rsidRDefault="00DD66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1B3DCFE" w14:textId="09777758" w:rsidR="00DD6643" w:rsidRDefault="00DD66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color w:val="000000"/>
              </w:rPr>
            </w:pPr>
            <w:r w:rsidRPr="00DD6643">
              <w:rPr>
                <w:color w:val="000000"/>
              </w:rPr>
              <w:drawing>
                <wp:inline distT="0" distB="0" distL="0" distR="0" wp14:anchorId="472A293C" wp14:editId="377CBA77">
                  <wp:extent cx="4492625" cy="3665855"/>
                  <wp:effectExtent l="0" t="0" r="3175" b="0"/>
                  <wp:docPr id="18470120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01204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65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D5F7C3" w14:textId="6EC85162" w:rsidR="00794973" w:rsidRDefault="00DD66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DD664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15E70DAC" wp14:editId="5C0436B5">
                  <wp:extent cx="4492625" cy="2813050"/>
                  <wp:effectExtent l="0" t="0" r="3175" b="6350"/>
                  <wp:docPr id="12444994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449942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1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0ADC8F" w14:textId="6F0174C4" w:rsidR="00DD6643" w:rsidRDefault="00DD66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09494B35" w14:textId="0C452B51" w:rsidR="00DD6643" w:rsidRDefault="00DD66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Case1: When both the Inputs are provided </w:t>
            </w:r>
          </w:p>
          <w:p w14:paraId="6AD8F2A8" w14:textId="77777777" w:rsidR="00DD6643" w:rsidRDefault="00DD66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DF2FDF1" w14:textId="67D82BBD" w:rsidR="00DD6643" w:rsidRDefault="00DD66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DD664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drawing>
                <wp:inline distT="0" distB="0" distL="0" distR="0" wp14:anchorId="6B12EA38" wp14:editId="4FB04A26">
                  <wp:extent cx="4492625" cy="1798320"/>
                  <wp:effectExtent l="0" t="0" r="3175" b="0"/>
                  <wp:docPr id="3225191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51918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9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6CF3FC" w14:textId="77777777" w:rsidR="00DD6643" w:rsidRDefault="00DD66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F3FA83D" w14:textId="77777777" w:rsidR="00DD6643" w:rsidRDefault="00DD66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FFB8226" w14:textId="55F6DAD2" w:rsidR="00DD6643" w:rsidRDefault="00DD66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Case2: When one of the Input is Missed:</w:t>
            </w:r>
          </w:p>
          <w:p w14:paraId="75DDAC55" w14:textId="77777777" w:rsidR="00DD6643" w:rsidRDefault="00DD66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C856C1E" w14:textId="5C7AE1AE" w:rsidR="00DD6643" w:rsidRDefault="00DD66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DD664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drawing>
                <wp:inline distT="0" distB="0" distL="0" distR="0" wp14:anchorId="7130B8CF" wp14:editId="752ECCEA">
                  <wp:extent cx="4492625" cy="1388745"/>
                  <wp:effectExtent l="0" t="0" r="3175" b="1905"/>
                  <wp:docPr id="9184296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42968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388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E4DBE" w14:textId="77777777" w:rsidR="00DD6643" w:rsidRDefault="00DD66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E6525B3" w14:textId="77777777" w:rsidR="00DD6643" w:rsidRDefault="00DD66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18CB9E7" w14:textId="77777777" w:rsidR="00DD6643" w:rsidRDefault="00DD66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DD664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729B555E" wp14:editId="4C26FA0C">
                  <wp:extent cx="4492625" cy="1417955"/>
                  <wp:effectExtent l="0" t="0" r="3175" b="0"/>
                  <wp:docPr id="9114203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42039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417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D43ACA" w14:textId="5A985A9C" w:rsidR="00DD6643" w:rsidRDefault="00DD66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Case3: When Both the Inputs are not provided:</w:t>
            </w:r>
          </w:p>
          <w:p w14:paraId="1CB0AFD7" w14:textId="77777777" w:rsidR="00DD6643" w:rsidRDefault="00DD66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D99536F" w14:textId="60FBE1BD" w:rsidR="00DD6643" w:rsidRDefault="00DD66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DD664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drawing>
                <wp:inline distT="0" distB="0" distL="0" distR="0" wp14:anchorId="3A100D18" wp14:editId="14D31EBF">
                  <wp:extent cx="4492625" cy="1632585"/>
                  <wp:effectExtent l="0" t="0" r="3175" b="5715"/>
                  <wp:docPr id="8381051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10510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632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7297D9" w14:textId="77777777" w:rsidR="00DD6643" w:rsidRDefault="00DD66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B31A259" w14:textId="77777777" w:rsidR="00DD6643" w:rsidRDefault="00DD66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4B61B3B" w14:textId="77777777" w:rsidR="00DD6643" w:rsidRDefault="00DD66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E8EF996" w14:textId="4A2E13B0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#4 – Python Backend Integration</w:t>
            </w:r>
          </w:p>
          <w:p w14:paraId="00FE1B82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Task: Ask AI to generate a Flask app that serves the HTML form (Task #3) and prints the username on successful login.</w:t>
            </w:r>
          </w:p>
          <w:p w14:paraId="4360D117" w14:textId="77777777" w:rsidR="00D4560F" w:rsidRDefault="00D4560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9DE8F93" w14:textId="77777777" w:rsidR="00D4560F" w:rsidRDefault="00D4560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46AC0D8" w14:textId="60CA0DBB" w:rsidR="000340DF" w:rsidRDefault="000340D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340D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427DAD9A" wp14:editId="6A79D1A6">
                  <wp:extent cx="4492625" cy="3482340"/>
                  <wp:effectExtent l="0" t="0" r="3175" b="3810"/>
                  <wp:docPr id="360887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8878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482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AF1FAB" w14:textId="77777777" w:rsidR="000340DF" w:rsidRDefault="000340D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F6CFC12" w14:textId="77777777" w:rsidR="000340DF" w:rsidRDefault="000340D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A069AC9" w14:textId="46EA6A96" w:rsidR="000340DF" w:rsidRDefault="000340D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340D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drawing>
                <wp:inline distT="0" distB="0" distL="0" distR="0" wp14:anchorId="2A07D300" wp14:editId="538F30A4">
                  <wp:extent cx="4492625" cy="2796540"/>
                  <wp:effectExtent l="0" t="0" r="3175" b="3810"/>
                  <wp:docPr id="20063635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36356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96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D7757F" w14:textId="77777777" w:rsidR="000340DF" w:rsidRDefault="000340D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8883033" w14:textId="77777777" w:rsidR="000340DF" w:rsidRDefault="000340D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CC644FD" w14:textId="77777777" w:rsidR="000340DF" w:rsidRDefault="000340D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B827A72" w14:textId="46CD5F6E" w:rsidR="000340DF" w:rsidRDefault="000340D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340D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4FD2E46A" wp14:editId="68918E19">
                  <wp:extent cx="4492625" cy="2588895"/>
                  <wp:effectExtent l="0" t="0" r="3175" b="1905"/>
                  <wp:docPr id="20457488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574880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88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4B41F5" w14:textId="77777777" w:rsidR="000340DF" w:rsidRDefault="000340D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B2645B9" w14:textId="77777777" w:rsidR="000340DF" w:rsidRDefault="000340D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A0E83E1" w14:textId="77777777" w:rsidR="000340DF" w:rsidRDefault="000340D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C9B93DA" w14:textId="77777777" w:rsidR="000340DF" w:rsidRDefault="000340D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CBD931B" w14:textId="77777777" w:rsidR="000340DF" w:rsidRDefault="000340D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DC188E5" w14:textId="77777777" w:rsidR="000340DF" w:rsidRDefault="000340D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F172C4D" w14:textId="77777777" w:rsidR="000340DF" w:rsidRDefault="000340D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59C1774" w14:textId="77777777" w:rsidR="000340DF" w:rsidRDefault="000340D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466D415" w14:textId="77777777" w:rsidR="000340DF" w:rsidRDefault="000340D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A0ECF84" w14:textId="77777777" w:rsidR="000340DF" w:rsidRDefault="000340D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54ACB75" w14:textId="77777777" w:rsidR="000340DF" w:rsidRDefault="000340D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66E6205" w14:textId="77777777" w:rsidR="000340DF" w:rsidRDefault="000340D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C8F68AD" w14:textId="77777777" w:rsidR="000340DF" w:rsidRDefault="000340D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0A54937" w14:textId="77777777" w:rsidR="000340DF" w:rsidRDefault="000340D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73224AF" w14:textId="77777777" w:rsidR="000340DF" w:rsidRDefault="000340D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22BB91B" w14:textId="77777777" w:rsidR="000340DF" w:rsidRDefault="000340D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54FC28E" w14:textId="77777777" w:rsidR="000340DF" w:rsidRDefault="000340D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225E314" w14:textId="77777777" w:rsidR="000340DF" w:rsidRDefault="000340D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77468A8" w14:textId="77777777" w:rsidR="000340DF" w:rsidRDefault="000340D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1E74F78" w14:textId="77777777" w:rsidR="000340DF" w:rsidRDefault="000340D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CF8E657" w14:textId="77777777" w:rsidR="000340DF" w:rsidRDefault="000340D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E09D22C" w14:textId="77777777" w:rsidR="000340DF" w:rsidRDefault="000340D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17" w:type="dxa"/>
            <w:vAlign w:val="center"/>
          </w:tcPr>
          <w:p w14:paraId="39D0C44A" w14:textId="662E75C3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Week5 - </w:t>
            </w:r>
            <w:r w:rsidR="00D822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90730B7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319625A3" w14:textId="77777777" w:rsidR="00794973" w:rsidRDefault="00794973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79497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12C17437-7462-49FB-8394-B046373FA9D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7B00DEA-763E-4505-BACA-20C8559C3371}"/>
    <w:embedBold r:id="rId3" w:fontKey="{2B38E923-0D30-45F2-8818-B05D2247AC17}"/>
    <w:embedItalic r:id="rId4" w:fontKey="{3071B48E-BDF7-4338-ABE1-C559172016CA}"/>
    <w:embedBoldItalic r:id="rId5" w:fontKey="{134A0918-7E9F-4329-B434-6FFC7A23852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42C3755-DE47-49B9-B533-9696CD14F9F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AC790A9B-7149-4243-A0C9-1DF1DCE35B5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B916CF"/>
    <w:multiLevelType w:val="multilevel"/>
    <w:tmpl w:val="7B6A30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31F54F14"/>
    <w:multiLevelType w:val="multilevel"/>
    <w:tmpl w:val="85C44B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A69112A"/>
    <w:multiLevelType w:val="multilevel"/>
    <w:tmpl w:val="70B8A4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5D1E1519"/>
    <w:multiLevelType w:val="multilevel"/>
    <w:tmpl w:val="3BE8B3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5F07560"/>
    <w:multiLevelType w:val="multilevel"/>
    <w:tmpl w:val="72F6D7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550189450">
    <w:abstractNumId w:val="1"/>
  </w:num>
  <w:num w:numId="2" w16cid:durableId="657146898">
    <w:abstractNumId w:val="0"/>
  </w:num>
  <w:num w:numId="3" w16cid:durableId="1542202276">
    <w:abstractNumId w:val="2"/>
  </w:num>
  <w:num w:numId="4" w16cid:durableId="1533032205">
    <w:abstractNumId w:val="4"/>
  </w:num>
  <w:num w:numId="5" w16cid:durableId="21425337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4973"/>
    <w:rsid w:val="000340DF"/>
    <w:rsid w:val="00327F89"/>
    <w:rsid w:val="00583C19"/>
    <w:rsid w:val="00794973"/>
    <w:rsid w:val="00C87453"/>
    <w:rsid w:val="00D30FC5"/>
    <w:rsid w:val="00D4560F"/>
    <w:rsid w:val="00D8228D"/>
    <w:rsid w:val="00DD6643"/>
    <w:rsid w:val="00EB27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10706"/>
  <w15:docId w15:val="{7333E845-1592-41DE-8B41-2998AE36C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EC454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OG9SdRiukc2oPS+E6KY1CICYkA==">CgMxLjA4AHIhMW9ZQUlHOC1xNHBwQk5iMzdqZE5jcnRLYy1JUVFwWGhN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10</Pages>
  <Words>372</Words>
  <Characters>2121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SUCHARITHA REDDY</cp:lastModifiedBy>
  <cp:revision>5</cp:revision>
  <dcterms:created xsi:type="dcterms:W3CDTF">2025-08-31T09:53:00Z</dcterms:created>
  <dcterms:modified xsi:type="dcterms:W3CDTF">2025-11-26T19:00:00Z</dcterms:modified>
</cp:coreProperties>
</file>